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3"/>
        <w:gridCol w:w="1553"/>
        <w:gridCol w:w="5451"/>
      </w:tblGrid>
      <w:tr w:rsidR="006476EE" w:rsidRPr="000C6325" w14:paraId="3222DB12" w14:textId="77777777" w:rsidTr="00247C33">
        <w:trPr>
          <w:trHeight w:val="336"/>
        </w:trPr>
        <w:tc>
          <w:tcPr>
            <w:tcW w:w="87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86771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様式第３号</w:t>
            </w:r>
          </w:p>
          <w:p w14:paraId="14C568DE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7454C837" w14:textId="77777777" w:rsidR="008620D5" w:rsidRDefault="0072754A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令和８年</w:t>
            </w:r>
            <w:r w:rsidR="006476EE" w:rsidRPr="000C6325">
              <w:rPr>
                <w:rFonts w:ascii="BIZ UD明朝 Medium" w:eastAsia="BIZ UD明朝 Medium" w:hAnsi="BIZ UD明朝 Medium" w:hint="eastAsia"/>
                <w:sz w:val="24"/>
              </w:rPr>
              <w:t>度</w:t>
            </w:r>
            <w:r w:rsidR="006476EE">
              <w:rPr>
                <w:rFonts w:ascii="BIZ UD明朝 Medium" w:eastAsia="BIZ UD明朝 Medium" w:hAnsi="BIZ UD明朝 Medium" w:hint="eastAsia"/>
                <w:sz w:val="24"/>
              </w:rPr>
              <w:t>歳末たすけあい</w:t>
            </w:r>
            <w:r w:rsidR="002C0E22">
              <w:rPr>
                <w:rFonts w:ascii="BIZ UD明朝 Medium" w:eastAsia="BIZ UD明朝 Medium" w:hAnsi="BIZ UD明朝 Medium" w:hint="eastAsia"/>
                <w:sz w:val="24"/>
              </w:rPr>
              <w:t>「</w:t>
            </w:r>
            <w:r w:rsidR="008620D5" w:rsidRPr="008620D5">
              <w:rPr>
                <w:rFonts w:ascii="BIZ UD明朝 Medium" w:eastAsia="BIZ UD明朝 Medium" w:hAnsi="BIZ UD明朝 Medium" w:hint="eastAsia"/>
                <w:sz w:val="24"/>
                <w:szCs w:val="22"/>
              </w:rPr>
              <w:t>不登校支援グループ年末年始交流活動補助事業</w:t>
            </w:r>
            <w:r w:rsidR="002C0E22">
              <w:rPr>
                <w:rFonts w:ascii="BIZ UD明朝 Medium" w:eastAsia="BIZ UD明朝 Medium" w:hAnsi="BIZ UD明朝 Medium" w:hint="eastAsia"/>
                <w:sz w:val="24"/>
              </w:rPr>
              <w:t>」</w:t>
            </w:r>
          </w:p>
          <w:p w14:paraId="7391CF54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収支予算書</w:t>
            </w:r>
          </w:p>
          <w:p w14:paraId="3BCBB257" w14:textId="77777777" w:rsidR="006476EE" w:rsidRPr="002768CD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108591F2" w14:textId="77777777" w:rsidR="008620D5" w:rsidRPr="008620D5" w:rsidRDefault="008620D5" w:rsidP="008620D5">
            <w:pPr>
              <w:spacing w:line="440" w:lineRule="exact"/>
              <w:ind w:leftChars="1889" w:left="3967"/>
              <w:jc w:val="left"/>
              <w:rPr>
                <w:rFonts w:ascii="BIZ UD明朝 Medium" w:eastAsia="BIZ UD明朝 Medium" w:hAnsi="BIZ UD明朝 Medium"/>
                <w:sz w:val="24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団体</w:t>
            </w:r>
            <w:r w:rsidRPr="00A77878">
              <w:rPr>
                <w:rFonts w:ascii="BIZ UD明朝 Medium" w:eastAsia="BIZ UD明朝 Medium" w:hAnsi="BIZ UD明朝 Medium" w:hint="eastAsia"/>
                <w:sz w:val="24"/>
                <w:lang w:eastAsia="zh-TW"/>
              </w:rPr>
              <w:t>名</w:t>
            </w:r>
            <w:r>
              <w:rPr>
                <w:rFonts w:ascii="BIZ UD明朝 Medium" w:eastAsia="BIZ UD明朝 Medium" w:hAnsi="BIZ UD明朝 Medium" w:hint="eastAsia"/>
                <w:sz w:val="24"/>
                <w:u w:val="single"/>
              </w:rPr>
              <w:t xml:space="preserve">　　　　　　　　　　　　　　　　</w:t>
            </w:r>
          </w:p>
          <w:p w14:paraId="6F3C9853" w14:textId="77777777" w:rsidR="006476EE" w:rsidRPr="008620D5" w:rsidRDefault="008620D5" w:rsidP="008620D5">
            <w:pPr>
              <w:ind w:leftChars="1889" w:left="3967"/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代表者</w:t>
            </w:r>
            <w:r w:rsidRPr="00A77878">
              <w:rPr>
                <w:rFonts w:ascii="BIZ UD明朝 Medium" w:eastAsia="BIZ UD明朝 Medium" w:hAnsi="BIZ UD明朝 Medium" w:hint="eastAsia"/>
                <w:kern w:val="0"/>
                <w:sz w:val="24"/>
              </w:rPr>
              <w:t>氏名</w:t>
            </w:r>
            <w:r w:rsidRPr="000C6325">
              <w:rPr>
                <w:rFonts w:ascii="BIZ UD明朝 Medium" w:eastAsia="BIZ UD明朝 Medium" w:hAnsi="BIZ UD明朝 Medium" w:hint="eastAsia"/>
                <w:sz w:val="24"/>
                <w:u w:val="single"/>
              </w:rPr>
              <w:t xml:space="preserve">　　　　　　　　　　　　　　</w:t>
            </w:r>
          </w:p>
          <w:p w14:paraId="02AC96D3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＜収入の部＞</w:t>
            </w:r>
          </w:p>
        </w:tc>
      </w:tr>
      <w:tr w:rsidR="006476EE" w:rsidRPr="000C6325" w14:paraId="434F10B0" w14:textId="77777777" w:rsidTr="00247C33">
        <w:trPr>
          <w:trHeight w:val="510"/>
        </w:trPr>
        <w:tc>
          <w:tcPr>
            <w:tcW w:w="1783" w:type="dxa"/>
            <w:tcBorders>
              <w:top w:val="single" w:sz="4" w:space="0" w:color="auto"/>
            </w:tcBorders>
            <w:vAlign w:val="center"/>
          </w:tcPr>
          <w:p w14:paraId="7E3B00C7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項　目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vAlign w:val="center"/>
          </w:tcPr>
          <w:p w14:paraId="3899CED3" w14:textId="77777777" w:rsidR="006476EE" w:rsidRPr="000C6325" w:rsidRDefault="006476EE" w:rsidP="00BD6355">
            <w:pPr>
              <w:ind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金　額</w:t>
            </w:r>
            <w:r w:rsidRPr="000C6325">
              <w:rPr>
                <w:rFonts w:ascii="BIZ UD明朝 Medium" w:eastAsia="BIZ UD明朝 Medium" w:hAnsi="BIZ UD明朝 Medium" w:hint="eastAsia"/>
                <w:sz w:val="18"/>
              </w:rPr>
              <w:t>（円）</w:t>
            </w:r>
          </w:p>
        </w:tc>
        <w:tc>
          <w:tcPr>
            <w:tcW w:w="5451" w:type="dxa"/>
            <w:tcBorders>
              <w:top w:val="single" w:sz="4" w:space="0" w:color="auto"/>
            </w:tcBorders>
            <w:vAlign w:val="center"/>
          </w:tcPr>
          <w:p w14:paraId="7FA04A4B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詳　　細</w:t>
            </w:r>
          </w:p>
        </w:tc>
      </w:tr>
      <w:tr w:rsidR="006476EE" w:rsidRPr="000C6325" w14:paraId="4647255F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4B400A13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補助金収入</w:t>
            </w:r>
          </w:p>
        </w:tc>
        <w:tc>
          <w:tcPr>
            <w:tcW w:w="1553" w:type="dxa"/>
            <w:vAlign w:val="center"/>
          </w:tcPr>
          <w:p w14:paraId="72CF6872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19E6CCAF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市社協より</w:t>
            </w:r>
          </w:p>
        </w:tc>
      </w:tr>
      <w:tr w:rsidR="006476EE" w:rsidRPr="000C6325" w14:paraId="3E94EECB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32719883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補助金収入</w:t>
            </w:r>
          </w:p>
        </w:tc>
        <w:tc>
          <w:tcPr>
            <w:tcW w:w="1553" w:type="dxa"/>
            <w:vAlign w:val="center"/>
          </w:tcPr>
          <w:p w14:paraId="4AF49BC0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tcBorders>
              <w:right w:val="single" w:sz="4" w:space="0" w:color="auto"/>
            </w:tcBorders>
            <w:vAlign w:val="center"/>
          </w:tcPr>
          <w:p w14:paraId="2507FD80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市社協以外</w:t>
            </w:r>
          </w:p>
        </w:tc>
      </w:tr>
      <w:tr w:rsidR="006476EE" w:rsidRPr="000C6325" w14:paraId="420D9D0D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7299ACAC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雑収入</w:t>
            </w:r>
          </w:p>
        </w:tc>
        <w:tc>
          <w:tcPr>
            <w:tcW w:w="1553" w:type="dxa"/>
            <w:vAlign w:val="center"/>
          </w:tcPr>
          <w:p w14:paraId="0C8234E7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tcBorders>
              <w:right w:val="single" w:sz="4" w:space="0" w:color="auto"/>
            </w:tcBorders>
            <w:vAlign w:val="center"/>
          </w:tcPr>
          <w:p w14:paraId="7A34437A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参加費等</w:t>
            </w:r>
          </w:p>
        </w:tc>
      </w:tr>
      <w:tr w:rsidR="006476EE" w:rsidRPr="000C6325" w14:paraId="783F5252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1F4ECDC5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自己資金</w:t>
            </w:r>
          </w:p>
        </w:tc>
        <w:tc>
          <w:tcPr>
            <w:tcW w:w="1553" w:type="dxa"/>
            <w:vAlign w:val="center"/>
          </w:tcPr>
          <w:p w14:paraId="2D38D470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783A864E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07374C1C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30461AE3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0C823D20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7B6FB31D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14DE6887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6F6F894A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計</w:t>
            </w:r>
          </w:p>
        </w:tc>
        <w:tc>
          <w:tcPr>
            <w:tcW w:w="1553" w:type="dxa"/>
            <w:vAlign w:val="center"/>
          </w:tcPr>
          <w:p w14:paraId="24F2C1CA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10011710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3856F02E" w14:textId="77777777" w:rsidTr="00247C33">
        <w:trPr>
          <w:trHeight w:val="348"/>
        </w:trPr>
        <w:tc>
          <w:tcPr>
            <w:tcW w:w="8787" w:type="dxa"/>
            <w:gridSpan w:val="3"/>
            <w:tcBorders>
              <w:left w:val="nil"/>
              <w:right w:val="nil"/>
            </w:tcBorders>
          </w:tcPr>
          <w:p w14:paraId="335CC0DC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085F8C25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54902136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＜支出の部＞</w:t>
            </w:r>
          </w:p>
        </w:tc>
      </w:tr>
      <w:tr w:rsidR="006476EE" w:rsidRPr="000C6325" w14:paraId="32D168B5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7A48ED33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項　目</w:t>
            </w:r>
          </w:p>
        </w:tc>
        <w:tc>
          <w:tcPr>
            <w:tcW w:w="1553" w:type="dxa"/>
            <w:vAlign w:val="center"/>
          </w:tcPr>
          <w:p w14:paraId="5AC0AB39" w14:textId="77777777" w:rsidR="006476EE" w:rsidRPr="000C6325" w:rsidRDefault="006476EE" w:rsidP="00BD6355">
            <w:pPr>
              <w:ind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金　額</w:t>
            </w:r>
            <w:r w:rsidRPr="000C6325">
              <w:rPr>
                <w:rFonts w:ascii="BIZ UD明朝 Medium" w:eastAsia="BIZ UD明朝 Medium" w:hAnsi="BIZ UD明朝 Medium" w:hint="eastAsia"/>
                <w:sz w:val="18"/>
              </w:rPr>
              <w:t>（円）</w:t>
            </w:r>
          </w:p>
        </w:tc>
        <w:tc>
          <w:tcPr>
            <w:tcW w:w="5451" w:type="dxa"/>
            <w:vAlign w:val="center"/>
          </w:tcPr>
          <w:p w14:paraId="2C75808D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詳細（内容・単価×個数など）</w:t>
            </w:r>
          </w:p>
        </w:tc>
      </w:tr>
      <w:tr w:rsidR="006476EE" w:rsidRPr="000C6325" w14:paraId="77EF196E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26AAA62C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諸謝金</w:t>
            </w:r>
          </w:p>
        </w:tc>
        <w:tc>
          <w:tcPr>
            <w:tcW w:w="1553" w:type="dxa"/>
            <w:vAlign w:val="center"/>
          </w:tcPr>
          <w:p w14:paraId="7BB5A538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0290613D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3E9EFAB6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2AAF7A9D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消耗品費</w:t>
            </w:r>
          </w:p>
        </w:tc>
        <w:tc>
          <w:tcPr>
            <w:tcW w:w="1553" w:type="dxa"/>
            <w:vAlign w:val="center"/>
          </w:tcPr>
          <w:p w14:paraId="28FFA7F0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72DA5FED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2DFDF997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7404FC71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印刷製本費</w:t>
            </w:r>
          </w:p>
        </w:tc>
        <w:tc>
          <w:tcPr>
            <w:tcW w:w="1553" w:type="dxa"/>
            <w:vAlign w:val="center"/>
          </w:tcPr>
          <w:p w14:paraId="7E558391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31A55015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40828FEC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035CE608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会議費</w:t>
            </w:r>
          </w:p>
        </w:tc>
        <w:tc>
          <w:tcPr>
            <w:tcW w:w="1553" w:type="dxa"/>
            <w:vAlign w:val="center"/>
          </w:tcPr>
          <w:p w14:paraId="1DF18205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5515CDBC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56A481CC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6BD8166A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賃借料</w:t>
            </w:r>
          </w:p>
        </w:tc>
        <w:tc>
          <w:tcPr>
            <w:tcW w:w="1553" w:type="dxa"/>
            <w:vAlign w:val="center"/>
          </w:tcPr>
          <w:p w14:paraId="5BE0DDDD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5CAC3CC7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253CA4B2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00145158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26815577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4AB88E6C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0FD1EAE3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228703E0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30AC7F98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64A7AE2D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3D354137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032CC795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67F14CAF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2F17C033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4B84039C" w14:textId="77777777" w:rsidTr="00247C33">
        <w:trPr>
          <w:trHeight w:val="510"/>
        </w:trPr>
        <w:tc>
          <w:tcPr>
            <w:tcW w:w="1783" w:type="dxa"/>
            <w:vAlign w:val="center"/>
          </w:tcPr>
          <w:p w14:paraId="3F13A8E8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計</w:t>
            </w:r>
          </w:p>
        </w:tc>
        <w:tc>
          <w:tcPr>
            <w:tcW w:w="1553" w:type="dxa"/>
            <w:vAlign w:val="center"/>
          </w:tcPr>
          <w:p w14:paraId="7043A285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451" w:type="dxa"/>
            <w:vAlign w:val="center"/>
          </w:tcPr>
          <w:p w14:paraId="6DBECB24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228B684B" w14:textId="77777777" w:rsidR="006476EE" w:rsidRPr="000C6325" w:rsidRDefault="006476EE" w:rsidP="006476EE">
      <w:pPr>
        <w:rPr>
          <w:rFonts w:ascii="BIZ UD明朝 Medium" w:eastAsia="BIZ UD明朝 Medium" w:hAnsi="BIZ UD明朝 Medium"/>
          <w:sz w:val="24"/>
        </w:rPr>
      </w:pPr>
      <w:r w:rsidRPr="000C6325">
        <w:rPr>
          <w:rFonts w:ascii="BIZ UD明朝 Medium" w:eastAsia="BIZ UD明朝 Medium" w:hAnsi="BIZ UD明朝 Medium" w:hint="eastAsia"/>
          <w:sz w:val="24"/>
        </w:rPr>
        <w:t>※事業全体の予算を記入してください。</w:t>
      </w:r>
    </w:p>
    <w:p w14:paraId="592CB8F2" w14:textId="77777777" w:rsidR="006476EE" w:rsidRDefault="006476EE" w:rsidP="006476EE">
      <w:pPr>
        <w:rPr>
          <w:rFonts w:ascii="BIZ UD明朝 Medium" w:eastAsia="BIZ UD明朝 Medium" w:hAnsi="BIZ UD明朝 Medium"/>
          <w:sz w:val="24"/>
        </w:rPr>
      </w:pPr>
      <w:r w:rsidRPr="000C6325">
        <w:rPr>
          <w:rFonts w:ascii="BIZ UD明朝 Medium" w:eastAsia="BIZ UD明朝 Medium" w:hAnsi="BIZ UD明朝 Medium" w:hint="eastAsia"/>
          <w:sz w:val="24"/>
        </w:rPr>
        <w:t>※人件費や恒常的な運営費は補助金の対象になりません。</w:t>
      </w:r>
    </w:p>
    <w:p w14:paraId="23C0027E" w14:textId="3FC90934" w:rsidR="007A734D" w:rsidRPr="00A77878" w:rsidRDefault="007E13CA" w:rsidP="002635BC">
      <w:pPr>
        <w:rPr>
          <w:rFonts w:ascii="BIZ UD明朝 Medium" w:eastAsia="BIZ UD明朝 Medium" w:hAnsi="BIZ UD明朝 Medium" w:hint="eastAsia"/>
          <w:sz w:val="24"/>
        </w:rPr>
      </w:pPr>
      <w:r>
        <w:rPr>
          <w:rFonts w:ascii="BIZ UD明朝 Medium" w:eastAsia="BIZ UD明朝 Medium" w:hAnsi="BIZ UD明朝 Medium" w:hint="eastAsia"/>
          <w:noProof/>
          <w:sz w:val="24"/>
        </w:rPr>
        <w:drawing>
          <wp:anchor distT="0" distB="0" distL="114300" distR="114300" simplePos="0" relativeHeight="251655680" behindDoc="0" locked="0" layoutInCell="1" allowOverlap="1" wp14:anchorId="08AC3D06" wp14:editId="28C9D98A">
            <wp:simplePos x="0" y="0"/>
            <wp:positionH relativeFrom="margin">
              <wp:align>center</wp:align>
            </wp:positionH>
            <wp:positionV relativeFrom="paragraph">
              <wp:posOffset>360680</wp:posOffset>
            </wp:positionV>
            <wp:extent cx="4016375" cy="304800"/>
            <wp:effectExtent l="0" t="0" r="0" b="0"/>
            <wp:wrapNone/>
            <wp:docPr id="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734D" w:rsidRPr="00A77878" w:rsidSect="00714755">
      <w:type w:val="continuous"/>
      <w:pgSz w:w="11906" w:h="16838" w:code="9"/>
      <w:pgMar w:top="1134" w:right="1418" w:bottom="1134" w:left="1701" w:header="851" w:footer="992" w:gutter="0"/>
      <w:cols w:space="425"/>
      <w:titlePg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A8730" w14:textId="77777777" w:rsidR="008941D2" w:rsidRDefault="008941D2">
      <w:r>
        <w:separator/>
      </w:r>
    </w:p>
  </w:endnote>
  <w:endnote w:type="continuationSeparator" w:id="0">
    <w:p w14:paraId="725BFD59" w14:textId="77777777" w:rsidR="008941D2" w:rsidRDefault="0089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BAB61" w14:textId="77777777" w:rsidR="008941D2" w:rsidRDefault="008941D2">
      <w:r>
        <w:separator/>
      </w:r>
    </w:p>
  </w:footnote>
  <w:footnote w:type="continuationSeparator" w:id="0">
    <w:p w14:paraId="17AB3462" w14:textId="77777777" w:rsidR="008941D2" w:rsidRDefault="00894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C13"/>
    <w:multiLevelType w:val="hybridMultilevel"/>
    <w:tmpl w:val="C22E081A"/>
    <w:lvl w:ilvl="0" w:tplc="55807A28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EB41CE5"/>
    <w:multiLevelType w:val="hybridMultilevel"/>
    <w:tmpl w:val="F72C0DAA"/>
    <w:lvl w:ilvl="0" w:tplc="EB7CABD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54870612">
    <w:abstractNumId w:val="0"/>
  </w:num>
  <w:num w:numId="2" w16cid:durableId="1123889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18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21"/>
    <w:rsid w:val="00011E54"/>
    <w:rsid w:val="00034B37"/>
    <w:rsid w:val="0004688F"/>
    <w:rsid w:val="0004786E"/>
    <w:rsid w:val="000534AA"/>
    <w:rsid w:val="000575DB"/>
    <w:rsid w:val="00057833"/>
    <w:rsid w:val="00063284"/>
    <w:rsid w:val="00082FD8"/>
    <w:rsid w:val="00083A25"/>
    <w:rsid w:val="00090EB6"/>
    <w:rsid w:val="000A5961"/>
    <w:rsid w:val="000A5C14"/>
    <w:rsid w:val="000B4A67"/>
    <w:rsid w:val="000C1E47"/>
    <w:rsid w:val="000C5419"/>
    <w:rsid w:val="000D7AC6"/>
    <w:rsid w:val="000E2BF9"/>
    <w:rsid w:val="00100F17"/>
    <w:rsid w:val="00135A1D"/>
    <w:rsid w:val="00141BA0"/>
    <w:rsid w:val="001511B9"/>
    <w:rsid w:val="0016433A"/>
    <w:rsid w:val="001854C6"/>
    <w:rsid w:val="001C0FF1"/>
    <w:rsid w:val="001D0A4B"/>
    <w:rsid w:val="001D6A7C"/>
    <w:rsid w:val="001D6EE4"/>
    <w:rsid w:val="001E10AD"/>
    <w:rsid w:val="001E62FA"/>
    <w:rsid w:val="00234D2E"/>
    <w:rsid w:val="00237727"/>
    <w:rsid w:val="00247C33"/>
    <w:rsid w:val="00251F3E"/>
    <w:rsid w:val="002555B6"/>
    <w:rsid w:val="00257E16"/>
    <w:rsid w:val="002635BC"/>
    <w:rsid w:val="002677BB"/>
    <w:rsid w:val="002706CD"/>
    <w:rsid w:val="00273DAB"/>
    <w:rsid w:val="002768CD"/>
    <w:rsid w:val="00284F1C"/>
    <w:rsid w:val="002B4B88"/>
    <w:rsid w:val="002C0E22"/>
    <w:rsid w:val="002E767D"/>
    <w:rsid w:val="002F113B"/>
    <w:rsid w:val="003212CA"/>
    <w:rsid w:val="00337AE1"/>
    <w:rsid w:val="0035371A"/>
    <w:rsid w:val="00363FF6"/>
    <w:rsid w:val="00371759"/>
    <w:rsid w:val="0038125A"/>
    <w:rsid w:val="00393FE0"/>
    <w:rsid w:val="003977E2"/>
    <w:rsid w:val="00397934"/>
    <w:rsid w:val="003A3FFF"/>
    <w:rsid w:val="003B6316"/>
    <w:rsid w:val="003B63D2"/>
    <w:rsid w:val="003C7910"/>
    <w:rsid w:val="003F0D22"/>
    <w:rsid w:val="003F1057"/>
    <w:rsid w:val="003F3F61"/>
    <w:rsid w:val="003F5A0A"/>
    <w:rsid w:val="00400655"/>
    <w:rsid w:val="00413D42"/>
    <w:rsid w:val="0043062A"/>
    <w:rsid w:val="00430A52"/>
    <w:rsid w:val="00432BF1"/>
    <w:rsid w:val="0044008E"/>
    <w:rsid w:val="0044302F"/>
    <w:rsid w:val="004466D5"/>
    <w:rsid w:val="00493A82"/>
    <w:rsid w:val="00494833"/>
    <w:rsid w:val="004A2BAA"/>
    <w:rsid w:val="004C2FA4"/>
    <w:rsid w:val="004C6E1D"/>
    <w:rsid w:val="004D6C77"/>
    <w:rsid w:val="004D7388"/>
    <w:rsid w:val="004E61AC"/>
    <w:rsid w:val="004F7C7D"/>
    <w:rsid w:val="005121CF"/>
    <w:rsid w:val="00514CED"/>
    <w:rsid w:val="00536B96"/>
    <w:rsid w:val="00566F19"/>
    <w:rsid w:val="00584602"/>
    <w:rsid w:val="005854A3"/>
    <w:rsid w:val="00585F70"/>
    <w:rsid w:val="005946B8"/>
    <w:rsid w:val="005A5B31"/>
    <w:rsid w:val="005B04CE"/>
    <w:rsid w:val="005C1BAF"/>
    <w:rsid w:val="005D7B4C"/>
    <w:rsid w:val="00601F61"/>
    <w:rsid w:val="006041E5"/>
    <w:rsid w:val="00610FF1"/>
    <w:rsid w:val="00613187"/>
    <w:rsid w:val="0061773E"/>
    <w:rsid w:val="00621069"/>
    <w:rsid w:val="00627CCA"/>
    <w:rsid w:val="00635E3E"/>
    <w:rsid w:val="00635EE6"/>
    <w:rsid w:val="006371CA"/>
    <w:rsid w:val="00646549"/>
    <w:rsid w:val="006476EE"/>
    <w:rsid w:val="00661835"/>
    <w:rsid w:val="00664E8D"/>
    <w:rsid w:val="00673F00"/>
    <w:rsid w:val="006838E2"/>
    <w:rsid w:val="006C6715"/>
    <w:rsid w:val="006D4E34"/>
    <w:rsid w:val="006E756E"/>
    <w:rsid w:val="006F3A21"/>
    <w:rsid w:val="006F70F4"/>
    <w:rsid w:val="007137F8"/>
    <w:rsid w:val="00714755"/>
    <w:rsid w:val="00720F07"/>
    <w:rsid w:val="0072754A"/>
    <w:rsid w:val="00732C9B"/>
    <w:rsid w:val="0074033D"/>
    <w:rsid w:val="00745260"/>
    <w:rsid w:val="00751420"/>
    <w:rsid w:val="00754BF9"/>
    <w:rsid w:val="00772E4B"/>
    <w:rsid w:val="00776BAC"/>
    <w:rsid w:val="00782CB2"/>
    <w:rsid w:val="00797919"/>
    <w:rsid w:val="007A0F02"/>
    <w:rsid w:val="007A734D"/>
    <w:rsid w:val="007B4196"/>
    <w:rsid w:val="007B466A"/>
    <w:rsid w:val="007C7BCC"/>
    <w:rsid w:val="007D0BC3"/>
    <w:rsid w:val="007E13CA"/>
    <w:rsid w:val="007E2FAC"/>
    <w:rsid w:val="0081534C"/>
    <w:rsid w:val="00817846"/>
    <w:rsid w:val="00830C9A"/>
    <w:rsid w:val="00833784"/>
    <w:rsid w:val="008369F7"/>
    <w:rsid w:val="00852D74"/>
    <w:rsid w:val="00855464"/>
    <w:rsid w:val="00857AB2"/>
    <w:rsid w:val="008620D5"/>
    <w:rsid w:val="00867B49"/>
    <w:rsid w:val="00867DF1"/>
    <w:rsid w:val="00876979"/>
    <w:rsid w:val="008847A7"/>
    <w:rsid w:val="008941D2"/>
    <w:rsid w:val="008A5262"/>
    <w:rsid w:val="008A6A5A"/>
    <w:rsid w:val="008B4BF9"/>
    <w:rsid w:val="008D0366"/>
    <w:rsid w:val="008F3056"/>
    <w:rsid w:val="008F50FD"/>
    <w:rsid w:val="0090035C"/>
    <w:rsid w:val="0090445F"/>
    <w:rsid w:val="0091517E"/>
    <w:rsid w:val="009249A6"/>
    <w:rsid w:val="00941929"/>
    <w:rsid w:val="00952F92"/>
    <w:rsid w:val="00963E5D"/>
    <w:rsid w:val="00967180"/>
    <w:rsid w:val="009730B6"/>
    <w:rsid w:val="00977DFD"/>
    <w:rsid w:val="00982932"/>
    <w:rsid w:val="00985702"/>
    <w:rsid w:val="009918FF"/>
    <w:rsid w:val="009A5538"/>
    <w:rsid w:val="009A5971"/>
    <w:rsid w:val="009A5DB9"/>
    <w:rsid w:val="009B1578"/>
    <w:rsid w:val="009B31EA"/>
    <w:rsid w:val="009B550E"/>
    <w:rsid w:val="009C6A0A"/>
    <w:rsid w:val="00A05101"/>
    <w:rsid w:val="00A07BCE"/>
    <w:rsid w:val="00A106E5"/>
    <w:rsid w:val="00A43886"/>
    <w:rsid w:val="00A600FC"/>
    <w:rsid w:val="00A63BE0"/>
    <w:rsid w:val="00A66B00"/>
    <w:rsid w:val="00A77878"/>
    <w:rsid w:val="00A87440"/>
    <w:rsid w:val="00A9557D"/>
    <w:rsid w:val="00AA3E21"/>
    <w:rsid w:val="00AA5E50"/>
    <w:rsid w:val="00AB381B"/>
    <w:rsid w:val="00AB5A79"/>
    <w:rsid w:val="00AB5B32"/>
    <w:rsid w:val="00AB6E92"/>
    <w:rsid w:val="00AD32F7"/>
    <w:rsid w:val="00AD7A7C"/>
    <w:rsid w:val="00AE3C05"/>
    <w:rsid w:val="00AE4EF3"/>
    <w:rsid w:val="00B013E0"/>
    <w:rsid w:val="00B05F37"/>
    <w:rsid w:val="00B12FE3"/>
    <w:rsid w:val="00B16FD8"/>
    <w:rsid w:val="00B170EC"/>
    <w:rsid w:val="00B31F23"/>
    <w:rsid w:val="00B43682"/>
    <w:rsid w:val="00B570AA"/>
    <w:rsid w:val="00B76E7A"/>
    <w:rsid w:val="00B776DC"/>
    <w:rsid w:val="00B80BF7"/>
    <w:rsid w:val="00B945DC"/>
    <w:rsid w:val="00B97BD7"/>
    <w:rsid w:val="00BB5702"/>
    <w:rsid w:val="00BD6355"/>
    <w:rsid w:val="00BD69AD"/>
    <w:rsid w:val="00BF0513"/>
    <w:rsid w:val="00BF78DF"/>
    <w:rsid w:val="00C22C67"/>
    <w:rsid w:val="00C25A11"/>
    <w:rsid w:val="00C30B58"/>
    <w:rsid w:val="00C5327D"/>
    <w:rsid w:val="00C55C90"/>
    <w:rsid w:val="00C73864"/>
    <w:rsid w:val="00C74167"/>
    <w:rsid w:val="00C76266"/>
    <w:rsid w:val="00C835B7"/>
    <w:rsid w:val="00C93152"/>
    <w:rsid w:val="00C94B5D"/>
    <w:rsid w:val="00CC0D1B"/>
    <w:rsid w:val="00CC52DF"/>
    <w:rsid w:val="00D007CF"/>
    <w:rsid w:val="00D05230"/>
    <w:rsid w:val="00D05EDE"/>
    <w:rsid w:val="00D117F0"/>
    <w:rsid w:val="00D15564"/>
    <w:rsid w:val="00D16FA1"/>
    <w:rsid w:val="00D21643"/>
    <w:rsid w:val="00D30F45"/>
    <w:rsid w:val="00D3165E"/>
    <w:rsid w:val="00D31F9D"/>
    <w:rsid w:val="00D7139B"/>
    <w:rsid w:val="00D90C39"/>
    <w:rsid w:val="00D944F6"/>
    <w:rsid w:val="00D96787"/>
    <w:rsid w:val="00DB64EB"/>
    <w:rsid w:val="00DC32F2"/>
    <w:rsid w:val="00DC4C46"/>
    <w:rsid w:val="00DF1547"/>
    <w:rsid w:val="00DF4289"/>
    <w:rsid w:val="00DF4368"/>
    <w:rsid w:val="00DF4D20"/>
    <w:rsid w:val="00E06ABC"/>
    <w:rsid w:val="00E06BF2"/>
    <w:rsid w:val="00E12287"/>
    <w:rsid w:val="00E24744"/>
    <w:rsid w:val="00E25BFA"/>
    <w:rsid w:val="00E25E65"/>
    <w:rsid w:val="00E45339"/>
    <w:rsid w:val="00E52B00"/>
    <w:rsid w:val="00E55B76"/>
    <w:rsid w:val="00E65282"/>
    <w:rsid w:val="00E80C3E"/>
    <w:rsid w:val="00E80ED3"/>
    <w:rsid w:val="00E85AF5"/>
    <w:rsid w:val="00EB49FE"/>
    <w:rsid w:val="00EB5162"/>
    <w:rsid w:val="00EC71FD"/>
    <w:rsid w:val="00ED0FE8"/>
    <w:rsid w:val="00F036C4"/>
    <w:rsid w:val="00F06CC9"/>
    <w:rsid w:val="00F125C6"/>
    <w:rsid w:val="00F23581"/>
    <w:rsid w:val="00F2667F"/>
    <w:rsid w:val="00F33414"/>
    <w:rsid w:val="00F37B51"/>
    <w:rsid w:val="00F4147E"/>
    <w:rsid w:val="00F5435B"/>
    <w:rsid w:val="00F5595A"/>
    <w:rsid w:val="00F61EBC"/>
    <w:rsid w:val="00F6796E"/>
    <w:rsid w:val="00F732C8"/>
    <w:rsid w:val="00F847DF"/>
    <w:rsid w:val="00F85048"/>
    <w:rsid w:val="00F946B6"/>
    <w:rsid w:val="00FA26D0"/>
    <w:rsid w:val="00FB100D"/>
    <w:rsid w:val="00FB612F"/>
    <w:rsid w:val="00FC4AE3"/>
    <w:rsid w:val="00FE3334"/>
    <w:rsid w:val="00FE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FA41FB"/>
  <w15:chartTrackingRefBased/>
  <w15:docId w15:val="{49463497-02C8-4407-9332-27EB1F40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597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54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BF0513"/>
    <w:pPr>
      <w:jc w:val="center"/>
    </w:pPr>
    <w:rPr>
      <w:sz w:val="24"/>
    </w:rPr>
  </w:style>
  <w:style w:type="paragraph" w:styleId="a6">
    <w:name w:val="Closing"/>
    <w:basedOn w:val="a"/>
    <w:rsid w:val="00BF0513"/>
    <w:pPr>
      <w:jc w:val="right"/>
    </w:pPr>
    <w:rPr>
      <w:sz w:val="24"/>
    </w:rPr>
  </w:style>
  <w:style w:type="paragraph" w:styleId="a7">
    <w:name w:val="Balloon Text"/>
    <w:basedOn w:val="a"/>
    <w:semiHidden/>
    <w:rsid w:val="0081534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82932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82932"/>
    <w:pPr>
      <w:tabs>
        <w:tab w:val="center" w:pos="4252"/>
        <w:tab w:val="right" w:pos="8504"/>
      </w:tabs>
      <w:snapToGrid w:val="0"/>
    </w:pPr>
  </w:style>
  <w:style w:type="character" w:customStyle="1" w:styleId="a5">
    <w:name w:val="記 (文字)"/>
    <w:link w:val="a4"/>
    <w:uiPriority w:val="99"/>
    <w:rsid w:val="00952F9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4A38C-034D-4114-B3CB-5204C6A6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ふれあいベンチ設置事業実施要綱</vt:lpstr>
      <vt:lpstr>ふれあいベンチ設置事業実施要綱</vt:lpstr>
    </vt:vector>
  </TitlesOfParts>
  <Company>IBM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ふれあいベンチ設置事業実施要綱</dc:title>
  <dc:subject/>
  <dc:creator>IBM USER</dc:creator>
  <cp:keywords/>
  <dc:description/>
  <cp:lastModifiedBy>YSHAKYO TIIKI</cp:lastModifiedBy>
  <cp:revision>3</cp:revision>
  <cp:lastPrinted>2026-06-12T04:04:00Z</cp:lastPrinted>
  <dcterms:created xsi:type="dcterms:W3CDTF">2026-10-02T10:32:00Z</dcterms:created>
  <dcterms:modified xsi:type="dcterms:W3CDTF">2026-10-02T10:38:00Z</dcterms:modified>
</cp:coreProperties>
</file>